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3" w:rsidRPr="00017A13" w:rsidRDefault="00017A13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1.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UPIT GOSPODARSKOG SUBJEKTA</w:t>
      </w:r>
    </w:p>
    <w:p w:rsidR="00017A13" w:rsidRDefault="00017A13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017A13" w:rsidRDefault="008100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Poštovani,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Možemo li dobiti povijest šteta po pravnoj osobi i vrsti osiguranja u posljednjih 5 godina?</w:t>
      </w:r>
    </w:p>
    <w:p w:rsidR="008100BE" w:rsidRDefault="008100BE"/>
    <w:p w:rsidR="008100BE" w:rsidRPr="00017A13" w:rsidRDefault="008100BE" w:rsidP="008100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2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UPIT GOSPODARSKOG SUBJEKTA</w:t>
      </w:r>
    </w:p>
    <w:p w:rsidR="008100BE" w:rsidRDefault="008100BE"/>
    <w:p w:rsidR="008100BE" w:rsidRDefault="008100BE">
      <w:r>
        <w:rPr>
          <w:rFonts w:ascii="Arial" w:hAnsi="Arial" w:cs="Arial"/>
          <w:color w:val="222222"/>
          <w:shd w:val="clear" w:color="auto" w:fill="FFFFFF"/>
        </w:rPr>
        <w:t>Poštovani,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Nastavno na dostavljeni poziv za dostavu ponuda osiguranja ljubazno molimo </w:t>
      </w:r>
      <w:r w:rsidR="0087774B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dostavu podataka o štetama za svakog pojedinog naručitelja i to po svim vrstama osiguranja za koja se traži dostava ponude.</w:t>
      </w:r>
    </w:p>
    <w:p w:rsidR="008100BE" w:rsidRDefault="008100BE" w:rsidP="00017A13">
      <w:pPr>
        <w:rPr>
          <w:b/>
          <w:sz w:val="24"/>
          <w:szCs w:val="24"/>
          <w:u w:val="single"/>
        </w:rPr>
      </w:pPr>
    </w:p>
    <w:p w:rsidR="00017A13" w:rsidRPr="00017A13" w:rsidRDefault="00017A13" w:rsidP="00017A13">
      <w:pPr>
        <w:rPr>
          <w:b/>
          <w:sz w:val="24"/>
          <w:szCs w:val="24"/>
          <w:u w:val="single"/>
        </w:rPr>
      </w:pPr>
      <w:r w:rsidRPr="00017A13">
        <w:rPr>
          <w:b/>
          <w:sz w:val="24"/>
          <w:szCs w:val="24"/>
          <w:u w:val="single"/>
        </w:rPr>
        <w:t xml:space="preserve">ODGOVOR </w:t>
      </w:r>
      <w:r w:rsidR="008100BE">
        <w:rPr>
          <w:b/>
          <w:sz w:val="24"/>
          <w:szCs w:val="24"/>
          <w:u w:val="single"/>
        </w:rPr>
        <w:t>NA 1. I 2. UPIT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960"/>
        <w:gridCol w:w="5960"/>
        <w:gridCol w:w="1132"/>
        <w:gridCol w:w="960"/>
      </w:tblGrid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Pregled šteta po vrstama osiguranja od 2015. - 2018. godine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OPĆINA VIŠKOVO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osiguranja</w:t>
            </w:r>
          </w:p>
        </w:tc>
        <w:tc>
          <w:tcPr>
            <w:tcW w:w="113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štete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single" w:sz="4" w:space="0" w:color="979991"/>
              <w:left w:val="nil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33.132,89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37.061,24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3.525,73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9.112,26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45.492,98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10.327,82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68.458,79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5.433,02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6.550,24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552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OSIG.INDUSTRIJE OD OPASNOSTI POŽARA I NEKUH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13.170,38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11.608,60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21.979,73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59.821,97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166.826,38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100BE" w:rsidRPr="008C41CF" w:rsidRDefault="008100BE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DJEČJI VRTIĆ VIŠKOVO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osiguranja</w:t>
            </w:r>
          </w:p>
        </w:tc>
        <w:tc>
          <w:tcPr>
            <w:tcW w:w="113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štete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2.436,59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14.436,59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9.042,25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9.042,25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9.241,08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10.446,29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43.166,21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450"/>
        </w:trPr>
        <w:tc>
          <w:tcPr>
            <w:tcW w:w="9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JU Narodna knjižnica i čitaonica Halubajska zora</w:t>
            </w:r>
            <w:r w:rsidRPr="008C41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nije imala šteta u navedenom osigurateljnom razdoblju.</w:t>
            </w:r>
          </w:p>
        </w:tc>
      </w:tr>
      <w:tr w:rsidR="008C41CF" w:rsidRPr="008C41CF" w:rsidTr="00017A13">
        <w:trPr>
          <w:trHeight w:val="450"/>
        </w:trPr>
        <w:tc>
          <w:tcPr>
            <w:tcW w:w="9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11D4E" w:rsidRDefault="00B11D4E"/>
    <w:p w:rsidR="00017A13" w:rsidRDefault="00017A13" w:rsidP="00017A13">
      <w:pPr>
        <w:spacing w:after="0" w:line="240" w:lineRule="auto"/>
      </w:pPr>
    </w:p>
    <w:sectPr w:rsidR="000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BB4"/>
    <w:multiLevelType w:val="hybridMultilevel"/>
    <w:tmpl w:val="5380D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FB1"/>
    <w:multiLevelType w:val="hybridMultilevel"/>
    <w:tmpl w:val="A79EE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6E2E"/>
    <w:multiLevelType w:val="hybridMultilevel"/>
    <w:tmpl w:val="F10E3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2A95"/>
    <w:multiLevelType w:val="hybridMultilevel"/>
    <w:tmpl w:val="960E0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50DF"/>
    <w:multiLevelType w:val="hybridMultilevel"/>
    <w:tmpl w:val="520E3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4D72"/>
    <w:multiLevelType w:val="hybridMultilevel"/>
    <w:tmpl w:val="E6525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F"/>
    <w:rsid w:val="00017A13"/>
    <w:rsid w:val="008100BE"/>
    <w:rsid w:val="0087774B"/>
    <w:rsid w:val="008C41CF"/>
    <w:rsid w:val="00B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</cp:lastModifiedBy>
  <cp:revision>3</cp:revision>
  <dcterms:created xsi:type="dcterms:W3CDTF">2019-01-21T12:26:00Z</dcterms:created>
  <dcterms:modified xsi:type="dcterms:W3CDTF">2019-01-21T13:36:00Z</dcterms:modified>
</cp:coreProperties>
</file>